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930"/>
      </w:tblGrid>
      <w:tr w:rsidR="005A73E5" w14:paraId="39709156" w14:textId="77777777" w:rsidTr="005A73E5">
        <w:tc>
          <w:tcPr>
            <w:tcW w:w="2335" w:type="dxa"/>
            <w:shd w:val="clear" w:color="auto" w:fill="D9D9D9" w:themeFill="background1" w:themeFillShade="D9"/>
          </w:tcPr>
          <w:p w14:paraId="761B63ED" w14:textId="77777777" w:rsidR="005A73E5" w:rsidRDefault="005A73E5" w:rsidP="00946F0D">
            <w:r w:rsidRPr="00297AA1">
              <w:rPr>
                <w:b/>
              </w:rPr>
              <w:t>Name of Instructor:</w:t>
            </w:r>
            <w:r>
              <w:t xml:space="preserve">  </w:t>
            </w:r>
          </w:p>
        </w:tc>
        <w:tc>
          <w:tcPr>
            <w:tcW w:w="6930" w:type="dxa"/>
          </w:tcPr>
          <w:p w14:paraId="787EF456" w14:textId="55854E58" w:rsidR="005A73E5" w:rsidRDefault="005A73E5" w:rsidP="00946F0D"/>
        </w:tc>
      </w:tr>
    </w:tbl>
    <w:p w14:paraId="04B7B6B5" w14:textId="4A87BE59" w:rsidR="00946F0D" w:rsidRDefault="00946F0D" w:rsidP="005A73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930"/>
      </w:tblGrid>
      <w:tr w:rsidR="005A73E5" w14:paraId="6B16BC8F" w14:textId="77777777" w:rsidTr="005A73E5">
        <w:tc>
          <w:tcPr>
            <w:tcW w:w="2335" w:type="dxa"/>
            <w:shd w:val="clear" w:color="auto" w:fill="D9D9D9" w:themeFill="background1" w:themeFillShade="D9"/>
          </w:tcPr>
          <w:p w14:paraId="6383D1CF" w14:textId="77777777" w:rsidR="005A73E5" w:rsidRDefault="005A73E5" w:rsidP="00946F0D">
            <w:r w:rsidRPr="00297AA1">
              <w:rPr>
                <w:b/>
              </w:rPr>
              <w:t>Position (discipline</w:t>
            </w:r>
            <w:r>
              <w:rPr>
                <w:b/>
              </w:rPr>
              <w:t>/s</w:t>
            </w:r>
            <w:r w:rsidRPr="00297AA1">
              <w:rPr>
                <w:b/>
              </w:rPr>
              <w:t>):</w:t>
            </w:r>
            <w:r>
              <w:t xml:space="preserve">  </w:t>
            </w:r>
          </w:p>
        </w:tc>
        <w:tc>
          <w:tcPr>
            <w:tcW w:w="6930" w:type="dxa"/>
          </w:tcPr>
          <w:p w14:paraId="64960A51" w14:textId="542D28D2" w:rsidR="005A73E5" w:rsidRDefault="005A73E5" w:rsidP="00946F0D"/>
        </w:tc>
      </w:tr>
    </w:tbl>
    <w:p w14:paraId="10628225" w14:textId="1B08475D" w:rsidR="005712E1" w:rsidRDefault="005A73E5" w:rsidP="00946F0D">
      <w:r>
        <w:t>*</w:t>
      </w:r>
      <w:r w:rsidR="005712E1">
        <w:t>include each discipline if the in</w:t>
      </w:r>
      <w:bookmarkStart w:id="0" w:name="_GoBack"/>
      <w:bookmarkEnd w:id="0"/>
      <w:r w:rsidR="005712E1">
        <w:t>structor will be teaching in more than one area</w:t>
      </w:r>
    </w:p>
    <w:p w14:paraId="04B7B6B7" w14:textId="0DA078E4" w:rsidR="00946F0D" w:rsidRDefault="00E66E2F" w:rsidP="00946F0D">
      <w:pPr>
        <w:rPr>
          <w:b/>
        </w:rPr>
      </w:pPr>
      <w:r>
        <w:rPr>
          <w:b/>
        </w:rPr>
        <w:t xml:space="preserve">Graduate </w:t>
      </w:r>
      <w:r w:rsidR="00946F0D" w:rsidRPr="00297AA1">
        <w:rPr>
          <w:b/>
        </w:rPr>
        <w:t>Degree/s:</w:t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1907"/>
        <w:gridCol w:w="3308"/>
        <w:gridCol w:w="4135"/>
      </w:tblGrid>
      <w:tr w:rsidR="00D4125E" w14:paraId="67597DA7" w14:textId="77777777" w:rsidTr="00E66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4088E047" w14:textId="77777777" w:rsidR="00D4125E" w:rsidRDefault="00D4125E" w:rsidP="00E66E2F">
            <w:pPr>
              <w:jc w:val="center"/>
              <w:rPr>
                <w:b w:val="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5E10E832" w14:textId="27B477CC" w:rsidR="00D4125E" w:rsidRDefault="00E66E2F" w:rsidP="00E66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Degree #1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49A8AF4A" w14:textId="775718E1" w:rsidR="00D4125E" w:rsidRDefault="00E66E2F" w:rsidP="00E66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Degree #2</w:t>
            </w:r>
          </w:p>
        </w:tc>
      </w:tr>
      <w:tr w:rsidR="00D4125E" w14:paraId="172422D9" w14:textId="77777777" w:rsidTr="00B93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364C5A" w14:textId="08B43B6F" w:rsidR="00D4125E" w:rsidRDefault="00D4125E" w:rsidP="00946F0D">
            <w:pPr>
              <w:rPr>
                <w:b w:val="0"/>
              </w:rPr>
            </w:pPr>
            <w:r>
              <w:rPr>
                <w:b w:val="0"/>
              </w:rPr>
              <w:t>Degree/Discipline: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C0CFD" w14:textId="77777777" w:rsidR="00D4125E" w:rsidRDefault="00D4125E" w:rsidP="00946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AF5C9" w14:textId="77777777" w:rsidR="00D4125E" w:rsidRDefault="00D4125E" w:rsidP="00946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125E" w14:paraId="77FF9E8D" w14:textId="77777777" w:rsidTr="00E6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right w:val="single" w:sz="4" w:space="0" w:color="auto"/>
            </w:tcBorders>
          </w:tcPr>
          <w:p w14:paraId="60599800" w14:textId="4B54F5A8" w:rsidR="00D4125E" w:rsidRDefault="00D4125E" w:rsidP="00946F0D">
            <w:pPr>
              <w:rPr>
                <w:b w:val="0"/>
              </w:rPr>
            </w:pPr>
            <w:r>
              <w:rPr>
                <w:b w:val="0"/>
              </w:rPr>
              <w:t>Date Conferred: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88A" w14:textId="77777777" w:rsidR="00D4125E" w:rsidRDefault="00D4125E" w:rsidP="00946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F98" w14:textId="77777777" w:rsidR="00D4125E" w:rsidRDefault="00D4125E" w:rsidP="00946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125E" w14:paraId="6ADD4EEE" w14:textId="77777777" w:rsidTr="00B93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727A3D" w14:textId="19AA7436" w:rsidR="00D4125E" w:rsidRDefault="00D4125E" w:rsidP="00946F0D">
            <w:pPr>
              <w:rPr>
                <w:b w:val="0"/>
              </w:rPr>
            </w:pPr>
            <w:r>
              <w:rPr>
                <w:b w:val="0"/>
              </w:rPr>
              <w:t>University: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8491B" w14:textId="77777777" w:rsidR="00D4125E" w:rsidRDefault="00D4125E" w:rsidP="00946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96D92" w14:textId="77777777" w:rsidR="00D4125E" w:rsidRDefault="00D4125E" w:rsidP="00946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ECA236B" w14:textId="748586ED" w:rsidR="00E66E2F" w:rsidRDefault="00E66E2F" w:rsidP="00E66E2F">
      <w:pPr>
        <w:spacing w:after="0" w:line="240" w:lineRule="auto"/>
        <w:rPr>
          <w:b/>
        </w:rPr>
      </w:pPr>
      <w:r>
        <w:rPr>
          <w:b/>
        </w:rPr>
        <w:br/>
        <w:t>If the instructor does not have a graduate degree in the field or subfield, list graduate courses that support the instructor’s qualifications for the position.</w:t>
      </w:r>
    </w:p>
    <w:tbl>
      <w:tblPr>
        <w:tblStyle w:val="GridTable4"/>
        <w:tblpPr w:leftFromText="180" w:rightFromText="180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2250"/>
        <w:gridCol w:w="4320"/>
      </w:tblGrid>
      <w:tr w:rsidR="00E66E2F" w14:paraId="296535FC" w14:textId="77777777" w:rsidTr="00E66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7495CFA" w14:textId="77777777" w:rsidR="00E66E2F" w:rsidRDefault="00E66E2F" w:rsidP="00E66E2F">
            <w:pPr>
              <w:jc w:val="center"/>
              <w:rPr>
                <w:b w:val="0"/>
              </w:rPr>
            </w:pPr>
            <w:r>
              <w:rPr>
                <w:b w:val="0"/>
              </w:rPr>
              <w:t>Course</w:t>
            </w:r>
          </w:p>
        </w:tc>
        <w:tc>
          <w:tcPr>
            <w:tcW w:w="4320" w:type="dxa"/>
          </w:tcPr>
          <w:p w14:paraId="1480B9D1" w14:textId="77777777" w:rsidR="00E66E2F" w:rsidRDefault="00E66E2F" w:rsidP="00E66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University</w:t>
            </w:r>
          </w:p>
        </w:tc>
      </w:tr>
      <w:tr w:rsidR="00E66E2F" w14:paraId="6F165BA5" w14:textId="77777777" w:rsidTr="00E6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AD4BAB9" w14:textId="77777777" w:rsidR="00E66E2F" w:rsidRDefault="00E66E2F" w:rsidP="00E66E2F">
            <w:pPr>
              <w:jc w:val="center"/>
              <w:rPr>
                <w:b w:val="0"/>
              </w:rPr>
            </w:pPr>
          </w:p>
        </w:tc>
        <w:tc>
          <w:tcPr>
            <w:tcW w:w="4320" w:type="dxa"/>
          </w:tcPr>
          <w:p w14:paraId="3E0C0B32" w14:textId="77777777" w:rsidR="00E66E2F" w:rsidRDefault="00E66E2F" w:rsidP="00E66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66E2F" w14:paraId="03E42332" w14:textId="77777777" w:rsidTr="00E6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7C6CB04" w14:textId="77777777" w:rsidR="00E66E2F" w:rsidRDefault="00E66E2F" w:rsidP="00E66E2F">
            <w:pPr>
              <w:jc w:val="center"/>
              <w:rPr>
                <w:b w:val="0"/>
              </w:rPr>
            </w:pPr>
          </w:p>
        </w:tc>
        <w:tc>
          <w:tcPr>
            <w:tcW w:w="4320" w:type="dxa"/>
          </w:tcPr>
          <w:p w14:paraId="30673EE2" w14:textId="77777777" w:rsidR="00E66E2F" w:rsidRDefault="00E66E2F" w:rsidP="00E66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66E2F" w14:paraId="7A3DE0EB" w14:textId="77777777" w:rsidTr="00E6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226E664" w14:textId="77777777" w:rsidR="00E66E2F" w:rsidRDefault="00E66E2F" w:rsidP="00E66E2F">
            <w:pPr>
              <w:jc w:val="center"/>
              <w:rPr>
                <w:b w:val="0"/>
              </w:rPr>
            </w:pPr>
          </w:p>
        </w:tc>
        <w:tc>
          <w:tcPr>
            <w:tcW w:w="4320" w:type="dxa"/>
          </w:tcPr>
          <w:p w14:paraId="09617122" w14:textId="77777777" w:rsidR="00E66E2F" w:rsidRDefault="00E66E2F" w:rsidP="00E66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66E2F" w14:paraId="15BBAD62" w14:textId="77777777" w:rsidTr="00E6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2EA80B9" w14:textId="77777777" w:rsidR="00E66E2F" w:rsidRDefault="00E66E2F" w:rsidP="00E66E2F">
            <w:pPr>
              <w:jc w:val="center"/>
              <w:rPr>
                <w:b w:val="0"/>
              </w:rPr>
            </w:pPr>
          </w:p>
        </w:tc>
        <w:tc>
          <w:tcPr>
            <w:tcW w:w="4320" w:type="dxa"/>
          </w:tcPr>
          <w:p w14:paraId="6958FBAB" w14:textId="77777777" w:rsidR="00E66E2F" w:rsidRDefault="00E66E2F" w:rsidP="00E66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66E2F" w14:paraId="6C30345E" w14:textId="77777777" w:rsidTr="00E6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BF74F68" w14:textId="77777777" w:rsidR="00E66E2F" w:rsidRDefault="00E66E2F" w:rsidP="00E66E2F">
            <w:pPr>
              <w:jc w:val="center"/>
              <w:rPr>
                <w:b w:val="0"/>
              </w:rPr>
            </w:pPr>
          </w:p>
        </w:tc>
        <w:tc>
          <w:tcPr>
            <w:tcW w:w="4320" w:type="dxa"/>
          </w:tcPr>
          <w:p w14:paraId="39AE3B92" w14:textId="77777777" w:rsidR="00E66E2F" w:rsidRDefault="00E66E2F" w:rsidP="00E66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66E2F" w14:paraId="720A711F" w14:textId="77777777" w:rsidTr="00E66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055DC4F" w14:textId="77777777" w:rsidR="00E66E2F" w:rsidRDefault="00E66E2F" w:rsidP="00E66E2F">
            <w:pPr>
              <w:jc w:val="center"/>
              <w:rPr>
                <w:b w:val="0"/>
              </w:rPr>
            </w:pPr>
          </w:p>
        </w:tc>
        <w:tc>
          <w:tcPr>
            <w:tcW w:w="4320" w:type="dxa"/>
          </w:tcPr>
          <w:p w14:paraId="48F17460" w14:textId="77777777" w:rsidR="00E66E2F" w:rsidRDefault="00E66E2F" w:rsidP="00E66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66E2F" w14:paraId="49109373" w14:textId="77777777" w:rsidTr="00E66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5A2A1D5" w14:textId="77777777" w:rsidR="00E66E2F" w:rsidRDefault="00E66E2F" w:rsidP="00E66E2F">
            <w:pPr>
              <w:jc w:val="center"/>
              <w:rPr>
                <w:b w:val="0"/>
              </w:rPr>
            </w:pPr>
          </w:p>
        </w:tc>
        <w:tc>
          <w:tcPr>
            <w:tcW w:w="4320" w:type="dxa"/>
          </w:tcPr>
          <w:p w14:paraId="1B272DB1" w14:textId="77777777" w:rsidR="00E66E2F" w:rsidRDefault="00E66E2F" w:rsidP="00E66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4B7B6BB" w14:textId="071CBCD9" w:rsidR="00946F0D" w:rsidRDefault="00946F0D" w:rsidP="00946F0D">
      <w:pPr>
        <w:rPr>
          <w:b/>
        </w:rPr>
      </w:pPr>
    </w:p>
    <w:p w14:paraId="73CD81EF" w14:textId="2DFE9FF1" w:rsidR="00E66E2F" w:rsidRDefault="00E66E2F" w:rsidP="00946F0D">
      <w:pPr>
        <w:rPr>
          <w:b/>
        </w:rPr>
      </w:pPr>
    </w:p>
    <w:p w14:paraId="1C4AAC9B" w14:textId="77777777" w:rsidR="00E66E2F" w:rsidRDefault="00E66E2F" w:rsidP="00946F0D">
      <w:pPr>
        <w:rPr>
          <w:b/>
        </w:rPr>
      </w:pPr>
    </w:p>
    <w:p w14:paraId="372BE919" w14:textId="2A9A3D66" w:rsidR="00E66E2F" w:rsidRPr="00297AA1" w:rsidRDefault="00E66E2F" w:rsidP="00946F0D">
      <w:pPr>
        <w:rPr>
          <w:b/>
        </w:rPr>
      </w:pPr>
    </w:p>
    <w:p w14:paraId="5C746961" w14:textId="1CEA66BA" w:rsidR="005712E1" w:rsidRDefault="00946F0D" w:rsidP="00E66E2F">
      <w:r>
        <w:tab/>
      </w:r>
    </w:p>
    <w:p w14:paraId="7553AC09" w14:textId="77777777" w:rsidR="00E66E2F" w:rsidRDefault="00E66E2F" w:rsidP="00946F0D">
      <w:pPr>
        <w:rPr>
          <w:b/>
        </w:rPr>
      </w:pPr>
    </w:p>
    <w:p w14:paraId="04B7B6BD" w14:textId="79B3B844" w:rsidR="00946F0D" w:rsidRDefault="00946F0D" w:rsidP="00946F0D">
      <w:pPr>
        <w:rPr>
          <w:b/>
        </w:rPr>
      </w:pPr>
      <w:r w:rsidRPr="00297AA1">
        <w:rPr>
          <w:b/>
        </w:rPr>
        <w:t>Certifications/Licensure/Registration</w:t>
      </w:r>
      <w:r w:rsidR="00E66E2F">
        <w:rPr>
          <w:b/>
        </w:rPr>
        <w:t xml:space="preserve"> (if applicable)</w:t>
      </w:r>
      <w:r w:rsidRPr="00297AA1">
        <w:rPr>
          <w:b/>
        </w:rPr>
        <w:t>: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615"/>
        <w:gridCol w:w="4320"/>
        <w:gridCol w:w="1890"/>
        <w:gridCol w:w="1525"/>
      </w:tblGrid>
      <w:tr w:rsidR="005A73E5" w14:paraId="131C20BE" w14:textId="77777777" w:rsidTr="005A73E5">
        <w:tc>
          <w:tcPr>
            <w:tcW w:w="1615" w:type="dxa"/>
            <w:shd w:val="clear" w:color="auto" w:fill="D9D9D9" w:themeFill="background1" w:themeFillShade="D9"/>
          </w:tcPr>
          <w:p w14:paraId="6250EC3F" w14:textId="77777777" w:rsidR="005A73E5" w:rsidRDefault="005A73E5" w:rsidP="00946F0D">
            <w:pPr>
              <w:rPr>
                <w:b/>
              </w:rPr>
            </w:pPr>
            <w:r>
              <w:rPr>
                <w:b/>
              </w:rPr>
              <w:t>Agency/Board:</w:t>
            </w:r>
          </w:p>
        </w:tc>
        <w:tc>
          <w:tcPr>
            <w:tcW w:w="4320" w:type="dxa"/>
            <w:shd w:val="clear" w:color="auto" w:fill="auto"/>
          </w:tcPr>
          <w:p w14:paraId="07327B72" w14:textId="564CFB48" w:rsidR="005A73E5" w:rsidRDefault="005A73E5" w:rsidP="00946F0D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C53F570" w14:textId="77777777" w:rsidR="005A73E5" w:rsidRDefault="005A73E5" w:rsidP="00946F0D">
            <w:pPr>
              <w:rPr>
                <w:b/>
              </w:rPr>
            </w:pPr>
            <w:r>
              <w:rPr>
                <w:b/>
              </w:rPr>
              <w:t>Expiration Date:</w:t>
            </w:r>
          </w:p>
        </w:tc>
        <w:tc>
          <w:tcPr>
            <w:tcW w:w="1525" w:type="dxa"/>
            <w:shd w:val="clear" w:color="auto" w:fill="auto"/>
          </w:tcPr>
          <w:p w14:paraId="36B68514" w14:textId="5AF8F821" w:rsidR="005A73E5" w:rsidRDefault="005A73E5" w:rsidP="00946F0D">
            <w:pPr>
              <w:rPr>
                <w:b/>
              </w:rPr>
            </w:pPr>
          </w:p>
        </w:tc>
      </w:tr>
    </w:tbl>
    <w:p w14:paraId="7EB0F7D1" w14:textId="66201B83" w:rsidR="005A73E5" w:rsidRDefault="005A73E5" w:rsidP="005A73E5">
      <w:pPr>
        <w:spacing w:after="0" w:line="240" w:lineRule="auto"/>
        <w:rPr>
          <w:b/>
        </w:rPr>
      </w:pPr>
    </w:p>
    <w:p w14:paraId="04B7B6BF" w14:textId="0C2AD0E1" w:rsidR="00946F0D" w:rsidRDefault="005A73E5" w:rsidP="00946F0D">
      <w:pPr>
        <w:rPr>
          <w:b/>
        </w:rPr>
      </w:pPr>
      <w:r w:rsidRPr="005A73E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765887" wp14:editId="4AC65E4D">
                <wp:simplePos x="0" y="0"/>
                <wp:positionH relativeFrom="column">
                  <wp:posOffset>38735</wp:posOffset>
                </wp:positionH>
                <wp:positionV relativeFrom="paragraph">
                  <wp:posOffset>231140</wp:posOffset>
                </wp:positionV>
                <wp:extent cx="5939155" cy="111442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5989" w14:textId="534B6B6B" w:rsidR="005A73E5" w:rsidRDefault="005A7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65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05pt;margin-top:18.2pt;width:467.6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">
                <v:textbox>
                  <w:txbxContent>
                    <w:p w14:paraId="6AF85989" w14:textId="534B6B6B" w:rsidR="005A73E5" w:rsidRDefault="005A73E5"/>
                  </w:txbxContent>
                </v:textbox>
                <w10:wrap type="square"/>
              </v:shape>
            </w:pict>
          </mc:Fallback>
        </mc:AlternateContent>
      </w:r>
      <w:r w:rsidR="00297AA1" w:rsidRPr="00297AA1">
        <w:rPr>
          <w:b/>
        </w:rPr>
        <w:t xml:space="preserve">Other </w:t>
      </w:r>
      <w:r w:rsidR="00946F0D" w:rsidRPr="00297AA1">
        <w:rPr>
          <w:b/>
        </w:rPr>
        <w:t>Relevant Experience:</w:t>
      </w:r>
    </w:p>
    <w:p w14:paraId="04B7B6C0" w14:textId="6D7FEBEC" w:rsidR="00946F0D" w:rsidRDefault="00994B22" w:rsidP="00946F0D">
      <w:pPr>
        <w:rPr>
          <w:b/>
        </w:rPr>
      </w:pPr>
      <w:r>
        <w:t>* Attach supporting documents, if appropriate, such as</w:t>
      </w:r>
      <w:r w:rsidR="005F11FD">
        <w:t xml:space="preserve"> evidence of work experience, etc.</w:t>
      </w:r>
      <w:r w:rsidR="009B068F">
        <w:br/>
      </w:r>
      <w:r w:rsidR="005A73E5">
        <w:rPr>
          <w:b/>
        </w:rPr>
        <w:br/>
      </w:r>
      <w:r w:rsidR="00297AA1" w:rsidRPr="00B93059">
        <w:rPr>
          <w:b/>
          <w:shd w:val="clear" w:color="auto" w:fill="D9D9D9" w:themeFill="background1" w:themeFillShade="D9"/>
        </w:rPr>
        <w:t>Approvals: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90"/>
        <w:gridCol w:w="1975"/>
      </w:tblGrid>
      <w:tr w:rsidR="00B93059" w14:paraId="5BBCAC4D" w14:textId="77777777" w:rsidTr="00B93059">
        <w:tc>
          <w:tcPr>
            <w:tcW w:w="3685" w:type="dxa"/>
            <w:shd w:val="clear" w:color="auto" w:fill="D9D9D9" w:themeFill="background1" w:themeFillShade="D9"/>
          </w:tcPr>
          <w:p w14:paraId="0051C526" w14:textId="5832FE47" w:rsidR="00B93059" w:rsidRDefault="00B93059" w:rsidP="00946F0D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5C04EAF7" w14:textId="03499C20" w:rsidR="00B93059" w:rsidRDefault="00B93059" w:rsidP="00946F0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43B6ED5C" w14:textId="50B68A72" w:rsidR="00B93059" w:rsidRDefault="00B93059" w:rsidP="00946F0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93059" w14:paraId="6335C4CD" w14:textId="77777777" w:rsidTr="00B93059">
        <w:tc>
          <w:tcPr>
            <w:tcW w:w="3685" w:type="dxa"/>
          </w:tcPr>
          <w:p w14:paraId="702AE38E" w14:textId="2FC51060" w:rsidR="00B93059" w:rsidRDefault="00B93059" w:rsidP="00946F0D">
            <w:pPr>
              <w:rPr>
                <w:b/>
              </w:rPr>
            </w:pPr>
            <w:r>
              <w:rPr>
                <w:b/>
              </w:rPr>
              <w:t>Department Chair</w:t>
            </w:r>
          </w:p>
        </w:tc>
        <w:tc>
          <w:tcPr>
            <w:tcW w:w="3690" w:type="dxa"/>
          </w:tcPr>
          <w:p w14:paraId="3868B9C5" w14:textId="77777777" w:rsidR="00B93059" w:rsidRDefault="00B93059" w:rsidP="00946F0D">
            <w:pPr>
              <w:rPr>
                <w:b/>
              </w:rPr>
            </w:pPr>
          </w:p>
        </w:tc>
        <w:tc>
          <w:tcPr>
            <w:tcW w:w="1975" w:type="dxa"/>
          </w:tcPr>
          <w:p w14:paraId="24AB85B9" w14:textId="77777777" w:rsidR="00B93059" w:rsidRDefault="00B93059" w:rsidP="00946F0D">
            <w:pPr>
              <w:rPr>
                <w:b/>
              </w:rPr>
            </w:pPr>
          </w:p>
        </w:tc>
      </w:tr>
      <w:tr w:rsidR="00B93059" w14:paraId="29957FA0" w14:textId="77777777" w:rsidTr="00B93059">
        <w:tc>
          <w:tcPr>
            <w:tcW w:w="3685" w:type="dxa"/>
          </w:tcPr>
          <w:p w14:paraId="20CBC7F6" w14:textId="6183CF01" w:rsidR="00B93059" w:rsidRDefault="00B93059" w:rsidP="00946F0D">
            <w:pPr>
              <w:rPr>
                <w:b/>
              </w:rPr>
            </w:pPr>
            <w:r>
              <w:rPr>
                <w:b/>
              </w:rPr>
              <w:t>Vice President for Academic Affairs</w:t>
            </w:r>
          </w:p>
        </w:tc>
        <w:tc>
          <w:tcPr>
            <w:tcW w:w="3690" w:type="dxa"/>
          </w:tcPr>
          <w:p w14:paraId="44C2F9E4" w14:textId="77777777" w:rsidR="00B93059" w:rsidRDefault="00B93059" w:rsidP="00946F0D">
            <w:pPr>
              <w:rPr>
                <w:b/>
              </w:rPr>
            </w:pPr>
          </w:p>
        </w:tc>
        <w:tc>
          <w:tcPr>
            <w:tcW w:w="1975" w:type="dxa"/>
          </w:tcPr>
          <w:p w14:paraId="06F96B49" w14:textId="77777777" w:rsidR="00B93059" w:rsidRDefault="00B93059" w:rsidP="00946F0D">
            <w:pPr>
              <w:rPr>
                <w:b/>
              </w:rPr>
            </w:pPr>
          </w:p>
        </w:tc>
      </w:tr>
    </w:tbl>
    <w:p w14:paraId="53CDA777" w14:textId="4339E1F5" w:rsidR="00B93059" w:rsidRDefault="00B93059" w:rsidP="00946F0D">
      <w:pPr>
        <w:rPr>
          <w:b/>
        </w:rPr>
      </w:pPr>
      <w:r>
        <w:rPr>
          <w:b/>
        </w:rPr>
        <w:br/>
      </w:r>
      <w:r w:rsidRPr="00B93059">
        <w:rPr>
          <w:b/>
          <w:shd w:val="clear" w:color="auto" w:fill="D9D9D9" w:themeFill="background1" w:themeFillShade="D9"/>
        </w:rPr>
        <w:t>Official Transcripts: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B93059" w14:paraId="058D5080" w14:textId="77777777" w:rsidTr="00B93059">
        <w:tc>
          <w:tcPr>
            <w:tcW w:w="3685" w:type="dxa"/>
          </w:tcPr>
          <w:p w14:paraId="1314F11F" w14:textId="77777777" w:rsidR="00B93059" w:rsidRDefault="00B93059" w:rsidP="00946F0D">
            <w:pPr>
              <w:rPr>
                <w:b/>
              </w:rPr>
            </w:pPr>
            <w:r>
              <w:rPr>
                <w:b/>
              </w:rPr>
              <w:t>Date Verified:</w:t>
            </w:r>
          </w:p>
        </w:tc>
        <w:tc>
          <w:tcPr>
            <w:tcW w:w="5670" w:type="dxa"/>
          </w:tcPr>
          <w:p w14:paraId="3D9E8627" w14:textId="1B021357" w:rsidR="00B93059" w:rsidRDefault="00B93059" w:rsidP="00946F0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</w:tbl>
    <w:p w14:paraId="04B7B6C4" w14:textId="2B219ABC" w:rsidR="00297AA1" w:rsidRDefault="00297AA1" w:rsidP="00946F0D">
      <w:r>
        <w:tab/>
      </w:r>
      <w:r>
        <w:tab/>
      </w:r>
      <w:r>
        <w:tab/>
      </w:r>
      <w:r>
        <w:tab/>
      </w:r>
    </w:p>
    <w:sectPr w:rsidR="00297AA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69FF9" w14:textId="77777777" w:rsidR="00A4749D" w:rsidRDefault="00A4749D" w:rsidP="00297AA1">
      <w:pPr>
        <w:spacing w:after="0" w:line="240" w:lineRule="auto"/>
      </w:pPr>
      <w:r>
        <w:separator/>
      </w:r>
    </w:p>
  </w:endnote>
  <w:endnote w:type="continuationSeparator" w:id="0">
    <w:p w14:paraId="6D26ECBE" w14:textId="77777777" w:rsidR="00A4749D" w:rsidRDefault="00A4749D" w:rsidP="0029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A543" w14:textId="77777777" w:rsidR="00A4749D" w:rsidRDefault="00A4749D" w:rsidP="00297AA1">
      <w:pPr>
        <w:spacing w:after="0" w:line="240" w:lineRule="auto"/>
      </w:pPr>
      <w:r>
        <w:separator/>
      </w:r>
    </w:p>
  </w:footnote>
  <w:footnote w:type="continuationSeparator" w:id="0">
    <w:p w14:paraId="7788E264" w14:textId="77777777" w:rsidR="00A4749D" w:rsidRDefault="00A4749D" w:rsidP="0029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B6C9" w14:textId="20C8922B" w:rsidR="00297AA1" w:rsidRDefault="00297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B6CA" w14:textId="499C5157" w:rsidR="00297AA1" w:rsidRPr="00E66E2F" w:rsidRDefault="00E66E2F" w:rsidP="00E66E2F">
    <w:pPr>
      <w:jc w:val="center"/>
      <w:rPr>
        <w:b/>
      </w:rPr>
    </w:pPr>
    <w:r w:rsidRPr="00D4125E">
      <w:rPr>
        <w:b/>
        <w:sz w:val="28"/>
        <w:szCs w:val="28"/>
      </w:rPr>
      <w:t>Northeastern Oklahoma A&amp;M College</w:t>
    </w:r>
    <w:r w:rsidRPr="00D4125E">
      <w:rPr>
        <w:b/>
        <w:sz w:val="28"/>
        <w:szCs w:val="28"/>
      </w:rPr>
      <w:br/>
    </w:r>
    <w:r w:rsidRPr="00297AA1">
      <w:rPr>
        <w:b/>
      </w:rPr>
      <w:t>Faculty Qualification Verification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B6CD" w14:textId="3374BECD" w:rsidR="00297AA1" w:rsidRDefault="00297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A96"/>
    <w:multiLevelType w:val="hybridMultilevel"/>
    <w:tmpl w:val="B8DEB7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12498"/>
    <w:multiLevelType w:val="hybridMultilevel"/>
    <w:tmpl w:val="19BA3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6278A"/>
    <w:multiLevelType w:val="hybridMultilevel"/>
    <w:tmpl w:val="29AA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D"/>
    <w:rsid w:val="00297AA1"/>
    <w:rsid w:val="004277D6"/>
    <w:rsid w:val="005712E1"/>
    <w:rsid w:val="005A73E5"/>
    <w:rsid w:val="005F11FD"/>
    <w:rsid w:val="00660B2A"/>
    <w:rsid w:val="00946F0D"/>
    <w:rsid w:val="00994B22"/>
    <w:rsid w:val="009B068F"/>
    <w:rsid w:val="00A4749D"/>
    <w:rsid w:val="00AB253E"/>
    <w:rsid w:val="00B868FC"/>
    <w:rsid w:val="00B93059"/>
    <w:rsid w:val="00D4125E"/>
    <w:rsid w:val="00E66E2F"/>
    <w:rsid w:val="00E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7B6B3"/>
  <w15:chartTrackingRefBased/>
  <w15:docId w15:val="{467BE88A-E7AC-444D-9847-269B9977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A1"/>
  </w:style>
  <w:style w:type="paragraph" w:styleId="Footer">
    <w:name w:val="footer"/>
    <w:basedOn w:val="Normal"/>
    <w:link w:val="FooterChar"/>
    <w:uiPriority w:val="99"/>
    <w:unhideWhenUsed/>
    <w:rsid w:val="0029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A1"/>
  </w:style>
  <w:style w:type="paragraph" w:styleId="BalloonText">
    <w:name w:val="Balloon Text"/>
    <w:basedOn w:val="Normal"/>
    <w:link w:val="BalloonTextChar"/>
    <w:uiPriority w:val="99"/>
    <w:semiHidden/>
    <w:unhideWhenUsed/>
    <w:rsid w:val="005F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2E1"/>
    <w:pPr>
      <w:ind w:left="720"/>
      <w:contextualSpacing/>
    </w:pPr>
  </w:style>
  <w:style w:type="table" w:styleId="TableGrid">
    <w:name w:val="Table Grid"/>
    <w:basedOn w:val="TableNormal"/>
    <w:uiPriority w:val="39"/>
    <w:rsid w:val="00D4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E66E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E66E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Fahnestock, Bethene</dc:creator>
  <cp:keywords/>
  <dc:description/>
  <cp:lastModifiedBy>Fahnestock, Bethene</cp:lastModifiedBy>
  <cp:revision>2</cp:revision>
  <cp:lastPrinted>2016-08-23T19:48:00Z</cp:lastPrinted>
  <dcterms:created xsi:type="dcterms:W3CDTF">2017-05-10T20:12:00Z</dcterms:created>
  <dcterms:modified xsi:type="dcterms:W3CDTF">2017-05-10T20:12:00Z</dcterms:modified>
</cp:coreProperties>
</file>